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B2BEF" w14:textId="1B9FF387" w:rsidR="00D40B55" w:rsidRDefault="00D40B55" w:rsidP="00A878B8">
      <w:pPr>
        <w:jc w:val="center"/>
        <w:rPr>
          <w:b/>
          <w:bCs/>
          <w:color w:val="FF0000"/>
          <w:sz w:val="48"/>
          <w:szCs w:val="48"/>
          <w:u w:val="single"/>
        </w:rPr>
      </w:pPr>
      <w:r w:rsidRPr="003C3AFF">
        <w:rPr>
          <w:noProof/>
          <w:color w:val="FF0000"/>
          <w:sz w:val="52"/>
          <w:szCs w:val="52"/>
          <w:highlight w:val="cyan"/>
          <w:lang w:eastAsia="fr-FR"/>
        </w:rPr>
        <w:drawing>
          <wp:anchor distT="0" distB="0" distL="114300" distR="114300" simplePos="0" relativeHeight="251663360" behindDoc="1" locked="0" layoutInCell="1" allowOverlap="1" wp14:anchorId="6F172348" wp14:editId="105CD875">
            <wp:simplePos x="0" y="0"/>
            <wp:positionH relativeFrom="column">
              <wp:posOffset>576580</wp:posOffset>
            </wp:positionH>
            <wp:positionV relativeFrom="paragraph">
              <wp:posOffset>-252095</wp:posOffset>
            </wp:positionV>
            <wp:extent cx="795647" cy="846075"/>
            <wp:effectExtent l="0" t="0" r="5080" b="0"/>
            <wp:wrapNone/>
            <wp:docPr id="3" name="Image 0" descr="logo j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89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647" cy="84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3AFF">
        <w:rPr>
          <w:noProof/>
          <w:color w:val="FF0000"/>
          <w:sz w:val="52"/>
          <w:szCs w:val="52"/>
          <w:highlight w:val="cyan"/>
          <w:lang w:eastAsia="fr-FR"/>
        </w:rPr>
        <w:drawing>
          <wp:anchor distT="0" distB="0" distL="114300" distR="114300" simplePos="0" relativeHeight="251661312" behindDoc="1" locked="0" layoutInCell="1" allowOverlap="1" wp14:anchorId="7BB7E8AB" wp14:editId="61276F22">
            <wp:simplePos x="0" y="0"/>
            <wp:positionH relativeFrom="column">
              <wp:posOffset>7780655</wp:posOffset>
            </wp:positionH>
            <wp:positionV relativeFrom="paragraph">
              <wp:posOffset>-200025</wp:posOffset>
            </wp:positionV>
            <wp:extent cx="795647" cy="846075"/>
            <wp:effectExtent l="0" t="0" r="5080" b="0"/>
            <wp:wrapNone/>
            <wp:docPr id="2" name="Image 0" descr="logo j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89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647" cy="84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3AFF">
        <w:rPr>
          <w:noProof/>
          <w:color w:val="FF0000"/>
          <w:sz w:val="52"/>
          <w:szCs w:val="52"/>
          <w:highlight w:val="cy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EE7C1" wp14:editId="0EA1EE9E">
                <wp:simplePos x="0" y="0"/>
                <wp:positionH relativeFrom="column">
                  <wp:posOffset>1205230</wp:posOffset>
                </wp:positionH>
                <wp:positionV relativeFrom="paragraph">
                  <wp:posOffset>-248285</wp:posOffset>
                </wp:positionV>
                <wp:extent cx="6629400" cy="569595"/>
                <wp:effectExtent l="0" t="0" r="0" b="190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1931BC" w14:textId="28B778CB" w:rsidR="00E5740A" w:rsidRPr="00351412" w:rsidRDefault="00E5740A" w:rsidP="00E5740A">
                            <w:pPr>
                              <w:jc w:val="center"/>
                              <w:rPr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1412">
                              <w:rPr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Planning</w:t>
                            </w:r>
                            <w:r w:rsidR="006204E8">
                              <w:rPr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valable</w:t>
                            </w:r>
                            <w:r w:rsidR="00351412" w:rsidRPr="00351412">
                              <w:rPr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277FD">
                              <w:rPr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à partir </w:t>
                            </w:r>
                            <w:r w:rsidR="000C6B50">
                              <w:rPr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 DECEMBRE</w:t>
                            </w:r>
                            <w:r w:rsidR="00351412" w:rsidRPr="00351412">
                              <w:rPr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</w:t>
                            </w:r>
                            <w:r w:rsidR="005B6DAA">
                              <w:rPr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EE7C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94.9pt;margin-top:-19.55pt;width:522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" filled="f" stroked="f">
                <v:textbox>
                  <w:txbxContent>
                    <w:p w14:paraId="321931BC" w14:textId="28B778CB" w:rsidR="00E5740A" w:rsidRPr="00351412" w:rsidRDefault="00E5740A" w:rsidP="00E5740A">
                      <w:pPr>
                        <w:jc w:val="center"/>
                        <w:rPr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1412">
                        <w:rPr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Planning</w:t>
                      </w:r>
                      <w:r w:rsidR="006204E8">
                        <w:rPr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valable</w:t>
                      </w:r>
                      <w:r w:rsidR="00351412" w:rsidRPr="00351412">
                        <w:rPr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277FD">
                        <w:rPr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à partir </w:t>
                      </w:r>
                      <w:r w:rsidR="000C6B50">
                        <w:rPr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 DECEMBRE</w:t>
                      </w:r>
                      <w:r w:rsidR="00351412" w:rsidRPr="00351412">
                        <w:rPr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</w:t>
                      </w:r>
                      <w:r w:rsidR="005B6DAA">
                        <w:rPr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XSpec="center" w:tblpY="2236"/>
        <w:tblW w:w="13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1276"/>
        <w:gridCol w:w="1564"/>
        <w:gridCol w:w="1701"/>
        <w:gridCol w:w="1602"/>
        <w:gridCol w:w="1800"/>
        <w:gridCol w:w="2834"/>
        <w:gridCol w:w="1941"/>
      </w:tblGrid>
      <w:tr w:rsidR="005B0219" w:rsidRPr="00D40B55" w14:paraId="75C3AA99" w14:textId="77777777" w:rsidTr="005B0219">
        <w:trPr>
          <w:trHeight w:val="440"/>
        </w:trPr>
        <w:tc>
          <w:tcPr>
            <w:tcW w:w="1266" w:type="dxa"/>
          </w:tcPr>
          <w:p w14:paraId="331632B9" w14:textId="1DFF1114" w:rsidR="005B0219" w:rsidRDefault="005B0219" w:rsidP="00101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Lundi</w:t>
            </w:r>
          </w:p>
        </w:tc>
        <w:tc>
          <w:tcPr>
            <w:tcW w:w="1276" w:type="dxa"/>
          </w:tcPr>
          <w:p w14:paraId="3941B8F1" w14:textId="74992B11" w:rsidR="005B0219" w:rsidRPr="00D40B55" w:rsidRDefault="005B0219" w:rsidP="00101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Mardi</w:t>
            </w:r>
          </w:p>
        </w:tc>
        <w:tc>
          <w:tcPr>
            <w:tcW w:w="3265" w:type="dxa"/>
            <w:gridSpan w:val="2"/>
            <w:shd w:val="clear" w:color="auto" w:fill="auto"/>
            <w:noWrap/>
            <w:vAlign w:val="bottom"/>
            <w:hideMark/>
          </w:tcPr>
          <w:p w14:paraId="09D09D0C" w14:textId="468B444E" w:rsidR="005B0219" w:rsidRPr="00D40B55" w:rsidRDefault="005B0219" w:rsidP="00101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D40B5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Mercredi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14:paraId="23258A69" w14:textId="66EE05A7" w:rsidR="005B0219" w:rsidRPr="00D40B55" w:rsidRDefault="005B0219" w:rsidP="00101D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D40B5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Jeudi</w:t>
            </w:r>
          </w:p>
        </w:tc>
        <w:tc>
          <w:tcPr>
            <w:tcW w:w="1800" w:type="dxa"/>
          </w:tcPr>
          <w:p w14:paraId="1339A11E" w14:textId="1A3812DE" w:rsidR="005B0219" w:rsidRPr="00D40B55" w:rsidRDefault="005B0219" w:rsidP="00101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Vendredi</w:t>
            </w:r>
          </w:p>
        </w:tc>
        <w:tc>
          <w:tcPr>
            <w:tcW w:w="4775" w:type="dxa"/>
            <w:gridSpan w:val="2"/>
            <w:shd w:val="clear" w:color="auto" w:fill="auto"/>
            <w:noWrap/>
            <w:vAlign w:val="bottom"/>
            <w:hideMark/>
          </w:tcPr>
          <w:p w14:paraId="723BA8B2" w14:textId="6D6D3FE8" w:rsidR="005B0219" w:rsidRPr="00D40B55" w:rsidRDefault="005B0219" w:rsidP="00101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D40B5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Samedi</w:t>
            </w:r>
          </w:p>
        </w:tc>
      </w:tr>
      <w:tr w:rsidR="005B0219" w:rsidRPr="00D40B55" w14:paraId="4AD8EA26" w14:textId="77777777" w:rsidTr="005F0F60">
        <w:trPr>
          <w:trHeight w:val="440"/>
        </w:trPr>
        <w:tc>
          <w:tcPr>
            <w:tcW w:w="1266" w:type="dxa"/>
          </w:tcPr>
          <w:p w14:paraId="4999A230" w14:textId="77777777" w:rsidR="005B0219" w:rsidRPr="00BC0683" w:rsidRDefault="005B0219" w:rsidP="008B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darkGray"/>
                <w:lang w:eastAsia="fr-FR"/>
              </w:rPr>
            </w:pPr>
          </w:p>
        </w:tc>
        <w:tc>
          <w:tcPr>
            <w:tcW w:w="1276" w:type="dxa"/>
            <w:shd w:val="clear" w:color="auto" w:fill="auto"/>
          </w:tcPr>
          <w:p w14:paraId="6A6FF0AA" w14:textId="75A4AD4F" w:rsidR="005B0219" w:rsidRPr="00BC0683" w:rsidRDefault="005B0219" w:rsidP="008B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darkGray"/>
                <w:lang w:eastAsia="fr-FR"/>
              </w:rPr>
            </w:pP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14:paraId="6E74AC2F" w14:textId="16E91039" w:rsidR="005B0219" w:rsidRPr="00BC0683" w:rsidRDefault="005B0219" w:rsidP="008B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darkGray"/>
                <w:lang w:eastAsia="fr-F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FE89FA" w14:textId="351E9EEF" w:rsidR="005B0219" w:rsidRPr="00D40B55" w:rsidRDefault="005B0219" w:rsidP="008B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14:paraId="1BFFFBE3" w14:textId="72C41348" w:rsidR="005B0219" w:rsidRPr="00D40B55" w:rsidRDefault="005B0219" w:rsidP="008B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00" w:type="dxa"/>
          </w:tcPr>
          <w:p w14:paraId="42E83045" w14:textId="77777777" w:rsidR="005B0219" w:rsidRDefault="005B0219" w:rsidP="008B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834" w:type="dxa"/>
            <w:shd w:val="clear" w:color="auto" w:fill="2E74B5" w:themeFill="accent5" w:themeFillShade="BF"/>
            <w:noWrap/>
            <w:vAlign w:val="bottom"/>
            <w:hideMark/>
          </w:tcPr>
          <w:p w14:paraId="74F3F995" w14:textId="24E6BCDD" w:rsidR="005B0219" w:rsidRDefault="005B0219" w:rsidP="008B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8h30-9h30</w:t>
            </w:r>
          </w:p>
          <w:p w14:paraId="466EF28E" w14:textId="1995CA87" w:rsidR="005B0219" w:rsidRPr="00D40B55" w:rsidRDefault="005B0219" w:rsidP="008B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Adultes confirmés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14:paraId="295C092E" w14:textId="5418C9E0" w:rsidR="005B0219" w:rsidRPr="00D40B55" w:rsidRDefault="005B0219" w:rsidP="008B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B0219" w:rsidRPr="00D40B55" w14:paraId="029A4E80" w14:textId="77777777" w:rsidTr="005F0F60">
        <w:trPr>
          <w:trHeight w:val="440"/>
        </w:trPr>
        <w:tc>
          <w:tcPr>
            <w:tcW w:w="1266" w:type="dxa"/>
          </w:tcPr>
          <w:p w14:paraId="02608242" w14:textId="77777777" w:rsidR="005B0219" w:rsidRPr="00BC0683" w:rsidRDefault="005B0219" w:rsidP="008B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darkGray"/>
                <w:lang w:eastAsia="fr-FR"/>
              </w:rPr>
            </w:pPr>
          </w:p>
        </w:tc>
        <w:tc>
          <w:tcPr>
            <w:tcW w:w="1276" w:type="dxa"/>
            <w:shd w:val="clear" w:color="auto" w:fill="auto"/>
          </w:tcPr>
          <w:p w14:paraId="2A9B52C7" w14:textId="25EFFA42" w:rsidR="005B0219" w:rsidRPr="00BC0683" w:rsidRDefault="005B0219" w:rsidP="008B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darkGray"/>
                <w:lang w:eastAsia="fr-FR"/>
              </w:rPr>
            </w:pPr>
          </w:p>
        </w:tc>
        <w:tc>
          <w:tcPr>
            <w:tcW w:w="1564" w:type="dxa"/>
            <w:shd w:val="clear" w:color="auto" w:fill="auto"/>
            <w:noWrap/>
            <w:vAlign w:val="bottom"/>
          </w:tcPr>
          <w:p w14:paraId="23C356E4" w14:textId="77777777" w:rsidR="005B0219" w:rsidRPr="00BC0683" w:rsidRDefault="005B0219" w:rsidP="008B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darkGray"/>
                <w:lang w:eastAsia="fr-F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E91DF4" w14:textId="77777777" w:rsidR="005B0219" w:rsidRPr="00D40B55" w:rsidRDefault="005B0219" w:rsidP="008B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2" w:type="dxa"/>
            <w:shd w:val="clear" w:color="auto" w:fill="auto"/>
            <w:noWrap/>
            <w:vAlign w:val="bottom"/>
          </w:tcPr>
          <w:p w14:paraId="652EEB29" w14:textId="77777777" w:rsidR="005B0219" w:rsidRPr="00D40B55" w:rsidRDefault="005B0219" w:rsidP="008B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00" w:type="dxa"/>
          </w:tcPr>
          <w:p w14:paraId="257A0CFA" w14:textId="77777777" w:rsidR="005B0219" w:rsidRDefault="005B0219" w:rsidP="008B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834" w:type="dxa"/>
            <w:shd w:val="clear" w:color="auto" w:fill="00B050"/>
            <w:noWrap/>
            <w:vAlign w:val="bottom"/>
          </w:tcPr>
          <w:p w14:paraId="054E8398" w14:textId="77777777" w:rsidR="005B0219" w:rsidRDefault="00543A47" w:rsidP="008B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9h45-10h45</w:t>
            </w:r>
          </w:p>
          <w:p w14:paraId="540075B6" w14:textId="24B13528" w:rsidR="00543A47" w:rsidRPr="00D40B55" w:rsidRDefault="00543A47" w:rsidP="008B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Travail à pied</w:t>
            </w:r>
          </w:p>
        </w:tc>
        <w:tc>
          <w:tcPr>
            <w:tcW w:w="1941" w:type="dxa"/>
            <w:shd w:val="clear" w:color="auto" w:fill="FFFF00"/>
            <w:noWrap/>
            <w:vAlign w:val="bottom"/>
          </w:tcPr>
          <w:p w14:paraId="6E534BDE" w14:textId="77777777" w:rsidR="005B0219" w:rsidRDefault="005B0219" w:rsidP="008B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9h45-10h45</w:t>
            </w:r>
          </w:p>
          <w:p w14:paraId="30B09D96" w14:textId="514EE3C5" w:rsidR="005B0219" w:rsidRPr="00D40B55" w:rsidRDefault="005B0219" w:rsidP="008B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débutants</w:t>
            </w:r>
            <w:proofErr w:type="gramEnd"/>
          </w:p>
        </w:tc>
      </w:tr>
      <w:tr w:rsidR="005B0219" w:rsidRPr="00D40B55" w14:paraId="54306293" w14:textId="77777777" w:rsidTr="005F0F60">
        <w:trPr>
          <w:trHeight w:val="440"/>
        </w:trPr>
        <w:tc>
          <w:tcPr>
            <w:tcW w:w="1266" w:type="dxa"/>
          </w:tcPr>
          <w:p w14:paraId="67F8E6C3" w14:textId="77777777" w:rsidR="005B0219" w:rsidRPr="00BC0683" w:rsidRDefault="005B0219" w:rsidP="008B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darkGray"/>
                <w:lang w:eastAsia="fr-FR"/>
              </w:rPr>
            </w:pPr>
          </w:p>
        </w:tc>
        <w:tc>
          <w:tcPr>
            <w:tcW w:w="1276" w:type="dxa"/>
            <w:shd w:val="clear" w:color="auto" w:fill="auto"/>
          </w:tcPr>
          <w:p w14:paraId="09669DFC" w14:textId="4B71CE01" w:rsidR="005B0219" w:rsidRPr="00BC0683" w:rsidRDefault="005B0219" w:rsidP="008B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darkGray"/>
                <w:lang w:eastAsia="fr-FR"/>
              </w:rPr>
            </w:pPr>
          </w:p>
        </w:tc>
        <w:tc>
          <w:tcPr>
            <w:tcW w:w="1564" w:type="dxa"/>
            <w:shd w:val="clear" w:color="auto" w:fill="FF0066"/>
            <w:noWrap/>
            <w:vAlign w:val="bottom"/>
          </w:tcPr>
          <w:p w14:paraId="321C585B" w14:textId="77777777" w:rsidR="005B0219" w:rsidRPr="005F0F60" w:rsidRDefault="005F0F60" w:rsidP="005F0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F0F60">
              <w:rPr>
                <w:rFonts w:ascii="Calibri" w:eastAsia="Times New Roman" w:hAnsi="Calibri" w:cs="Calibri"/>
                <w:color w:val="000000"/>
                <w:lang w:eastAsia="fr-FR"/>
              </w:rPr>
              <w:t>10h00-11h00</w:t>
            </w:r>
          </w:p>
          <w:p w14:paraId="40C77BE7" w14:textId="4AD73563" w:rsidR="005F0F60" w:rsidRPr="005F0F60" w:rsidRDefault="005F0F60" w:rsidP="005F0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magenta"/>
                <w:lang w:eastAsia="fr-FR"/>
              </w:rPr>
            </w:pPr>
            <w:r w:rsidRPr="005F0F60">
              <w:rPr>
                <w:rFonts w:ascii="Calibri" w:eastAsia="Times New Roman" w:hAnsi="Calibri" w:cs="Calibri"/>
                <w:color w:val="000000"/>
                <w:lang w:eastAsia="fr-FR"/>
              </w:rPr>
              <w:t>Baby poney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E91EF7" w14:textId="77777777" w:rsidR="005B0219" w:rsidRPr="00D40B55" w:rsidRDefault="005B0219" w:rsidP="008B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2" w:type="dxa"/>
            <w:shd w:val="clear" w:color="auto" w:fill="auto"/>
            <w:noWrap/>
            <w:vAlign w:val="bottom"/>
          </w:tcPr>
          <w:p w14:paraId="6D55BF99" w14:textId="77777777" w:rsidR="005B0219" w:rsidRPr="00D40B55" w:rsidRDefault="005B0219" w:rsidP="008B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00" w:type="dxa"/>
          </w:tcPr>
          <w:p w14:paraId="6ADDDC09" w14:textId="77777777" w:rsidR="005B0219" w:rsidRDefault="005B0219" w:rsidP="008B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834" w:type="dxa"/>
            <w:shd w:val="clear" w:color="auto" w:fill="2F5496" w:themeFill="accent1" w:themeFillShade="BF"/>
            <w:noWrap/>
            <w:vAlign w:val="bottom"/>
          </w:tcPr>
          <w:p w14:paraId="14DF9032" w14:textId="56508A7E" w:rsidR="005B0219" w:rsidRDefault="005B0219" w:rsidP="008B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11h00-12h00</w:t>
            </w:r>
          </w:p>
          <w:p w14:paraId="0DA43092" w14:textId="036C6F70" w:rsidR="005B0219" w:rsidRDefault="00543A47" w:rsidP="008B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proofErr w:type="gramStart"/>
            <w:r>
              <w:rPr>
                <w:rFonts w:ascii="Calibri" w:eastAsia="Times New Roman" w:hAnsi="Calibri" w:cs="Calibri"/>
                <w:lang w:eastAsia="fr-FR"/>
              </w:rPr>
              <w:t>voltige</w:t>
            </w:r>
            <w:proofErr w:type="gramEnd"/>
          </w:p>
        </w:tc>
        <w:tc>
          <w:tcPr>
            <w:tcW w:w="1941" w:type="dxa"/>
            <w:shd w:val="clear" w:color="auto" w:fill="FF0066"/>
            <w:noWrap/>
            <w:vAlign w:val="bottom"/>
          </w:tcPr>
          <w:p w14:paraId="29656140" w14:textId="7654728A" w:rsidR="005B0219" w:rsidRDefault="005B0219" w:rsidP="008B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11h00-12h00</w:t>
            </w:r>
          </w:p>
          <w:p w14:paraId="6EE7F860" w14:textId="5013E846" w:rsidR="005B0219" w:rsidRPr="00D40B55" w:rsidRDefault="00543A47" w:rsidP="008B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Baby poneys</w:t>
            </w:r>
          </w:p>
        </w:tc>
      </w:tr>
      <w:tr w:rsidR="005B0219" w:rsidRPr="00D40B55" w14:paraId="40FC210D" w14:textId="77777777" w:rsidTr="00543A47">
        <w:trPr>
          <w:trHeight w:val="440"/>
        </w:trPr>
        <w:tc>
          <w:tcPr>
            <w:tcW w:w="1266" w:type="dxa"/>
          </w:tcPr>
          <w:p w14:paraId="396101D6" w14:textId="77777777" w:rsidR="005B0219" w:rsidRPr="00BC0683" w:rsidRDefault="005B0219" w:rsidP="008B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darkGray"/>
                <w:lang w:eastAsia="fr-FR"/>
              </w:rPr>
            </w:pPr>
          </w:p>
        </w:tc>
        <w:tc>
          <w:tcPr>
            <w:tcW w:w="1276" w:type="dxa"/>
            <w:shd w:val="clear" w:color="auto" w:fill="auto"/>
          </w:tcPr>
          <w:p w14:paraId="6243CB01" w14:textId="52B9B4FC" w:rsidR="005B0219" w:rsidRPr="00BC0683" w:rsidRDefault="005B0219" w:rsidP="008B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darkGray"/>
                <w:lang w:eastAsia="fr-FR"/>
              </w:rPr>
            </w:pPr>
          </w:p>
        </w:tc>
        <w:tc>
          <w:tcPr>
            <w:tcW w:w="1564" w:type="dxa"/>
            <w:shd w:val="clear" w:color="auto" w:fill="FFFFFF" w:themeFill="background1"/>
            <w:noWrap/>
            <w:vAlign w:val="bottom"/>
          </w:tcPr>
          <w:p w14:paraId="5DCFE351" w14:textId="1FCEC1E1" w:rsidR="005B0219" w:rsidRPr="00BC0683" w:rsidRDefault="005B0219" w:rsidP="008B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darkGray"/>
                <w:lang w:eastAsia="fr-FR"/>
              </w:rPr>
            </w:pPr>
          </w:p>
        </w:tc>
        <w:tc>
          <w:tcPr>
            <w:tcW w:w="1701" w:type="dxa"/>
            <w:shd w:val="clear" w:color="auto" w:fill="00B0F0"/>
            <w:noWrap/>
            <w:vAlign w:val="bottom"/>
          </w:tcPr>
          <w:p w14:paraId="31CA0C6A" w14:textId="790691A5" w:rsidR="005B0219" w:rsidRDefault="005B0219" w:rsidP="005B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11h00</w:t>
            </w:r>
            <w:r w:rsidR="005F0F60">
              <w:rPr>
                <w:rFonts w:ascii="Calibri" w:eastAsia="Times New Roman" w:hAnsi="Calibri" w:cs="Calibri"/>
                <w:color w:val="000000"/>
                <w:lang w:eastAsia="fr-FR"/>
              </w:rPr>
              <w:t>-12h00</w:t>
            </w:r>
          </w:p>
          <w:p w14:paraId="0B50813B" w14:textId="1873207C" w:rsidR="005B0219" w:rsidRPr="005B6DAA" w:rsidRDefault="005B0219" w:rsidP="005B6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equihandi</w:t>
            </w:r>
            <w:proofErr w:type="spellEnd"/>
            <w:proofErr w:type="gramEnd"/>
          </w:p>
        </w:tc>
        <w:tc>
          <w:tcPr>
            <w:tcW w:w="1602" w:type="dxa"/>
            <w:shd w:val="clear" w:color="auto" w:fill="auto"/>
            <w:noWrap/>
            <w:vAlign w:val="bottom"/>
          </w:tcPr>
          <w:p w14:paraId="2A7A7001" w14:textId="77777777" w:rsidR="005B0219" w:rsidRPr="00D40B55" w:rsidRDefault="005B0219" w:rsidP="008B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00" w:type="dxa"/>
          </w:tcPr>
          <w:p w14:paraId="6800C683" w14:textId="77777777" w:rsidR="005B0219" w:rsidRDefault="005B0219" w:rsidP="008B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834" w:type="dxa"/>
            <w:shd w:val="clear" w:color="auto" w:fill="FFFFFF" w:themeFill="background1"/>
            <w:noWrap/>
            <w:vAlign w:val="bottom"/>
          </w:tcPr>
          <w:p w14:paraId="3627995A" w14:textId="26C2A87D" w:rsidR="005B0219" w:rsidRDefault="005B0219" w:rsidP="008B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41" w:type="dxa"/>
            <w:shd w:val="clear" w:color="auto" w:fill="auto"/>
            <w:noWrap/>
            <w:vAlign w:val="bottom"/>
          </w:tcPr>
          <w:p w14:paraId="2832D402" w14:textId="77777777" w:rsidR="005B0219" w:rsidRDefault="005B0219" w:rsidP="008B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B0219" w:rsidRPr="00D40B55" w14:paraId="76C32CE1" w14:textId="77777777" w:rsidTr="002C651A">
        <w:trPr>
          <w:trHeight w:val="881"/>
        </w:trPr>
        <w:tc>
          <w:tcPr>
            <w:tcW w:w="1266" w:type="dxa"/>
          </w:tcPr>
          <w:p w14:paraId="0E8835F4" w14:textId="77777777" w:rsidR="005B0219" w:rsidRPr="001E2EF9" w:rsidRDefault="005B0219" w:rsidP="008B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</w:tcPr>
          <w:p w14:paraId="03D83FC9" w14:textId="599043DC" w:rsidR="005B0219" w:rsidRPr="001E2EF9" w:rsidRDefault="005B0219" w:rsidP="008B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564" w:type="dxa"/>
            <w:shd w:val="clear" w:color="auto" w:fill="FFFF00"/>
            <w:vAlign w:val="bottom"/>
            <w:hideMark/>
          </w:tcPr>
          <w:p w14:paraId="0FF9246D" w14:textId="63709919" w:rsidR="005B0219" w:rsidRPr="001E2EF9" w:rsidRDefault="005B0219" w:rsidP="008B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E2EF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13H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30</w:t>
            </w:r>
            <w:r w:rsidRPr="001E2EF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-14H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30</w:t>
            </w:r>
          </w:p>
          <w:p w14:paraId="46AEA83D" w14:textId="704BBA2B" w:rsidR="005B0219" w:rsidRDefault="005B0219" w:rsidP="008B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Débutant</w:t>
            </w:r>
          </w:p>
          <w:p w14:paraId="31CC36A6" w14:textId="7A23B39E" w:rsidR="005B0219" w:rsidRPr="001E2EF9" w:rsidRDefault="005B0219" w:rsidP="008B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bottom"/>
            <w:hideMark/>
          </w:tcPr>
          <w:p w14:paraId="7491ACFA" w14:textId="77777777" w:rsidR="005B0219" w:rsidRDefault="005B0219" w:rsidP="00523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  <w:p w14:paraId="5DA01EFF" w14:textId="7AD2CD49" w:rsidR="005B0219" w:rsidRDefault="005B0219" w:rsidP="00523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  <w:p w14:paraId="28A8FD18" w14:textId="76025171" w:rsidR="005B0219" w:rsidRDefault="005B0219" w:rsidP="00523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ANNIVERSAIRE AU PONEY CLUB</w:t>
            </w:r>
          </w:p>
          <w:p w14:paraId="697411FE" w14:textId="2404E36D" w:rsidR="005B0219" w:rsidRDefault="005B0219" w:rsidP="00523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14H/16H</w:t>
            </w:r>
          </w:p>
          <w:p w14:paraId="38EEC5B5" w14:textId="77777777" w:rsidR="005B0219" w:rsidRDefault="005B0219" w:rsidP="00523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  <w:p w14:paraId="30926253" w14:textId="77777777" w:rsidR="005B0219" w:rsidRDefault="005B0219" w:rsidP="00523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  <w:p w14:paraId="025940C5" w14:textId="62D21592" w:rsidR="005B0219" w:rsidRPr="001E2EF9" w:rsidRDefault="005B0219" w:rsidP="00523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14:paraId="35167D77" w14:textId="689635E3" w:rsidR="005B0219" w:rsidRPr="00D40B55" w:rsidRDefault="005B0219" w:rsidP="008B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800" w:type="dxa"/>
          </w:tcPr>
          <w:p w14:paraId="40D52604" w14:textId="77777777" w:rsidR="005B0219" w:rsidRDefault="005B0219" w:rsidP="008B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834" w:type="dxa"/>
            <w:shd w:val="clear" w:color="auto" w:fill="538135" w:themeFill="accent6" w:themeFillShade="BF"/>
            <w:vAlign w:val="bottom"/>
          </w:tcPr>
          <w:p w14:paraId="0BD90F52" w14:textId="00CC8349" w:rsidR="005B0219" w:rsidRDefault="005B0219" w:rsidP="008B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13h30-14h30</w:t>
            </w:r>
          </w:p>
          <w:p w14:paraId="0C463411" w14:textId="2834F9F2" w:rsidR="005B0219" w:rsidRPr="009E1DAE" w:rsidRDefault="00543A47" w:rsidP="008B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Galops 5/6</w:t>
            </w:r>
            <w:r w:rsidR="005F0F6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/7</w:t>
            </w:r>
          </w:p>
        </w:tc>
        <w:tc>
          <w:tcPr>
            <w:tcW w:w="1941" w:type="dxa"/>
            <w:shd w:val="clear" w:color="auto" w:fill="7030A0"/>
            <w:vAlign w:val="bottom"/>
          </w:tcPr>
          <w:p w14:paraId="4D60E1DC" w14:textId="77777777" w:rsidR="002C651A" w:rsidRDefault="002C651A" w:rsidP="002C6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13h30-14h30</w:t>
            </w:r>
          </w:p>
          <w:p w14:paraId="18C5926F" w14:textId="77777777" w:rsidR="002C651A" w:rsidRDefault="002C651A" w:rsidP="002C6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Galops 2</w:t>
            </w:r>
          </w:p>
          <w:p w14:paraId="7C482512" w14:textId="4D0685DF" w:rsidR="005B0219" w:rsidRPr="009E1DAE" w:rsidRDefault="005B0219" w:rsidP="002C6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5B0219" w:rsidRPr="00D40B55" w14:paraId="19B0CF89" w14:textId="77777777" w:rsidTr="005F0F60">
        <w:trPr>
          <w:trHeight w:val="881"/>
        </w:trPr>
        <w:tc>
          <w:tcPr>
            <w:tcW w:w="1266" w:type="dxa"/>
          </w:tcPr>
          <w:p w14:paraId="4DBA51BC" w14:textId="77777777" w:rsidR="005B0219" w:rsidRPr="001E2EF9" w:rsidRDefault="005B0219" w:rsidP="008B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</w:tcPr>
          <w:p w14:paraId="2EDA0CE4" w14:textId="1A8A7BC1" w:rsidR="005B0219" w:rsidRPr="001E2EF9" w:rsidRDefault="005B0219" w:rsidP="008B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564" w:type="dxa"/>
            <w:shd w:val="clear" w:color="auto" w:fill="FF0000"/>
            <w:vAlign w:val="bottom"/>
            <w:hideMark/>
          </w:tcPr>
          <w:p w14:paraId="30C20E6E" w14:textId="61B6ADE0" w:rsidR="005B0219" w:rsidRPr="001E2EF9" w:rsidRDefault="005B0219" w:rsidP="008B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14h45-15h45</w:t>
            </w:r>
          </w:p>
          <w:p w14:paraId="7C674D46" w14:textId="1BED453C" w:rsidR="005B0219" w:rsidRDefault="005B0219" w:rsidP="008B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E2EF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Galop</w:t>
            </w:r>
            <w:r w:rsidR="00543A4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</w:t>
            </w:r>
            <w:r w:rsidRPr="001E2EF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3/4/5</w:t>
            </w:r>
          </w:p>
          <w:p w14:paraId="4A7B6021" w14:textId="77777777" w:rsidR="005B0219" w:rsidRPr="001E2EF9" w:rsidRDefault="005B0219" w:rsidP="008B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  <w:p w14:paraId="14C239AA" w14:textId="2B5BD0D5" w:rsidR="005B0219" w:rsidRPr="001E2EF9" w:rsidRDefault="005B0219" w:rsidP="008B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bottom"/>
            <w:hideMark/>
          </w:tcPr>
          <w:p w14:paraId="7A2AE0CF" w14:textId="0B965225" w:rsidR="005B0219" w:rsidRPr="001E2EF9" w:rsidRDefault="005B0219" w:rsidP="008B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14:paraId="59FF4BED" w14:textId="659E2B4A" w:rsidR="005B0219" w:rsidRPr="00D40B55" w:rsidRDefault="005B0219" w:rsidP="008B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800" w:type="dxa"/>
          </w:tcPr>
          <w:p w14:paraId="0C0B5C2C" w14:textId="77777777" w:rsidR="005B0219" w:rsidRDefault="005B0219" w:rsidP="004F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834" w:type="dxa"/>
            <w:shd w:val="clear" w:color="auto" w:fill="F65E0A"/>
            <w:vAlign w:val="bottom"/>
          </w:tcPr>
          <w:p w14:paraId="017BCC86" w14:textId="4C203E85" w:rsidR="005B0219" w:rsidRDefault="005B0219" w:rsidP="004F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14h45- 15h45</w:t>
            </w:r>
          </w:p>
          <w:p w14:paraId="5263F095" w14:textId="46B57261" w:rsidR="005B0219" w:rsidRDefault="00543A47" w:rsidP="008B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Galops 3</w:t>
            </w:r>
          </w:p>
          <w:p w14:paraId="428F72CA" w14:textId="6037A93A" w:rsidR="005B0219" w:rsidRPr="009E1DAE" w:rsidRDefault="005B0219" w:rsidP="008B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941" w:type="dxa"/>
            <w:shd w:val="clear" w:color="auto" w:fill="33CCFF"/>
            <w:vAlign w:val="bottom"/>
          </w:tcPr>
          <w:p w14:paraId="7B7DF792" w14:textId="77777777" w:rsidR="005B0219" w:rsidRDefault="005B0219" w:rsidP="008B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  <w:p w14:paraId="31F52AF9" w14:textId="77777777" w:rsidR="005B0219" w:rsidRDefault="005B0219" w:rsidP="008B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14h45-15h45</w:t>
            </w:r>
          </w:p>
          <w:p w14:paraId="44C5FF06" w14:textId="153EF896" w:rsidR="005B0219" w:rsidRDefault="00543A47" w:rsidP="008B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Deb/g1</w:t>
            </w:r>
          </w:p>
          <w:p w14:paraId="14339391" w14:textId="58AC788C" w:rsidR="005B0219" w:rsidRPr="009E1DAE" w:rsidRDefault="005B0219" w:rsidP="008B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5B0219" w:rsidRPr="0041165E" w14:paraId="7A71671C" w14:textId="77777777" w:rsidTr="002C651A">
        <w:trPr>
          <w:trHeight w:val="881"/>
        </w:trPr>
        <w:tc>
          <w:tcPr>
            <w:tcW w:w="1266" w:type="dxa"/>
          </w:tcPr>
          <w:p w14:paraId="16581BD8" w14:textId="77777777" w:rsidR="005B0219" w:rsidRPr="001E2EF9" w:rsidRDefault="005B0219" w:rsidP="008B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</w:tcPr>
          <w:p w14:paraId="3794BBC5" w14:textId="7FDE8318" w:rsidR="005B0219" w:rsidRPr="001E2EF9" w:rsidRDefault="005B0219" w:rsidP="008B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564" w:type="dxa"/>
            <w:shd w:val="clear" w:color="auto" w:fill="FF99FF"/>
            <w:vAlign w:val="bottom"/>
            <w:hideMark/>
          </w:tcPr>
          <w:p w14:paraId="398B3A8B" w14:textId="77777777" w:rsidR="005B0219" w:rsidRDefault="005B0219" w:rsidP="008B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  <w:p w14:paraId="3591464D" w14:textId="2F2EEF99" w:rsidR="005B0219" w:rsidRDefault="005B0219" w:rsidP="008B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16h00-16h45</w:t>
            </w:r>
          </w:p>
          <w:p w14:paraId="0B81ADB3" w14:textId="2D51C8CE" w:rsidR="005B0219" w:rsidRPr="001E2EF9" w:rsidRDefault="005B0219" w:rsidP="008B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Cour particulier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à la demande</w:t>
            </w:r>
          </w:p>
        </w:tc>
        <w:tc>
          <w:tcPr>
            <w:tcW w:w="1701" w:type="dxa"/>
            <w:shd w:val="clear" w:color="auto" w:fill="7030A0"/>
            <w:vAlign w:val="bottom"/>
            <w:hideMark/>
          </w:tcPr>
          <w:p w14:paraId="1ACE426E" w14:textId="77777777" w:rsidR="002C651A" w:rsidRDefault="002C651A" w:rsidP="002C6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16h00-17h00</w:t>
            </w:r>
          </w:p>
          <w:p w14:paraId="08F15E28" w14:textId="75D73160" w:rsidR="005B0219" w:rsidRPr="001E2EF9" w:rsidRDefault="002C651A" w:rsidP="002C6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Galops 2</w:t>
            </w:r>
          </w:p>
        </w:tc>
        <w:tc>
          <w:tcPr>
            <w:tcW w:w="1602" w:type="dxa"/>
            <w:shd w:val="clear" w:color="auto" w:fill="FFFFFF" w:themeFill="background1"/>
            <w:noWrap/>
            <w:vAlign w:val="bottom"/>
            <w:hideMark/>
          </w:tcPr>
          <w:p w14:paraId="2EB5EBDD" w14:textId="1B1C6923" w:rsidR="005B0219" w:rsidRPr="00D40B55" w:rsidRDefault="005B0219" w:rsidP="008B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48AFCBD5" w14:textId="77777777" w:rsidR="005B0219" w:rsidRDefault="005B0219" w:rsidP="008B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834" w:type="dxa"/>
            <w:shd w:val="clear" w:color="auto" w:fill="70AD47" w:themeFill="accent6"/>
            <w:vAlign w:val="bottom"/>
          </w:tcPr>
          <w:p w14:paraId="7A18C933" w14:textId="2ADBAE05" w:rsidR="005B0219" w:rsidRDefault="005B0219" w:rsidP="008B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16h00-17h</w:t>
            </w:r>
          </w:p>
          <w:p w14:paraId="3ABBA8D5" w14:textId="1A8B0451" w:rsidR="005B0219" w:rsidRDefault="005B0219" w:rsidP="008B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Galop</w:t>
            </w:r>
            <w:r w:rsidR="00543A4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r w:rsidR="00543A4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</w:t>
            </w:r>
          </w:p>
          <w:p w14:paraId="1D763D79" w14:textId="5F116E27" w:rsidR="005B0219" w:rsidRPr="009E1DAE" w:rsidRDefault="005B0219" w:rsidP="008B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941" w:type="dxa"/>
            <w:shd w:val="clear" w:color="auto" w:fill="0070C0"/>
            <w:vAlign w:val="bottom"/>
          </w:tcPr>
          <w:p w14:paraId="335132FF" w14:textId="5E8932D6" w:rsidR="005B0219" w:rsidRDefault="005B0219" w:rsidP="008B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16h00-17h00</w:t>
            </w:r>
          </w:p>
          <w:p w14:paraId="1EB97D3E" w14:textId="13CF80C0" w:rsidR="005B0219" w:rsidRDefault="005B0219" w:rsidP="008B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Galop</w:t>
            </w:r>
            <w:r w:rsidR="00543A4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1</w:t>
            </w:r>
          </w:p>
          <w:p w14:paraId="5C21095F" w14:textId="4C48C4FA" w:rsidR="005B0219" w:rsidRPr="009E1DAE" w:rsidRDefault="005B0219" w:rsidP="008B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5F0F60" w:rsidRPr="00D40B55" w14:paraId="7127196B" w14:textId="77777777" w:rsidTr="002C651A">
        <w:trPr>
          <w:trHeight w:val="845"/>
        </w:trPr>
        <w:tc>
          <w:tcPr>
            <w:tcW w:w="1266" w:type="dxa"/>
            <w:shd w:val="clear" w:color="auto" w:fill="FFFFFF" w:themeFill="background1"/>
          </w:tcPr>
          <w:p w14:paraId="67D36E57" w14:textId="77777777" w:rsidR="005B0219" w:rsidRDefault="005B0219" w:rsidP="008B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76" w:type="dxa"/>
            <w:shd w:val="clear" w:color="auto" w:fill="9933FF"/>
          </w:tcPr>
          <w:p w14:paraId="7F4C1775" w14:textId="4D30E524" w:rsidR="005B0219" w:rsidRDefault="005B0219" w:rsidP="008B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18h00-19h00</w:t>
            </w:r>
          </w:p>
          <w:p w14:paraId="22C95CBD" w14:textId="69BF8F0A" w:rsidR="005B0219" w:rsidRPr="00C17728" w:rsidRDefault="005B0219" w:rsidP="008B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Adultes débutants</w:t>
            </w:r>
          </w:p>
        </w:tc>
        <w:tc>
          <w:tcPr>
            <w:tcW w:w="1564" w:type="dxa"/>
            <w:shd w:val="clear" w:color="auto" w:fill="00B050"/>
            <w:vAlign w:val="bottom"/>
            <w:hideMark/>
          </w:tcPr>
          <w:p w14:paraId="4F04199B" w14:textId="77777777" w:rsidR="005B0219" w:rsidRDefault="005B0219" w:rsidP="008B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14:paraId="08B5D549" w14:textId="3701787F" w:rsidR="005B0219" w:rsidRDefault="005B0219" w:rsidP="008B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17h00-18h00</w:t>
            </w:r>
          </w:p>
          <w:p w14:paraId="349BA973" w14:textId="338F183A" w:rsidR="005B0219" w:rsidRPr="00C17728" w:rsidRDefault="005B0219" w:rsidP="005B0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Travail à pied</w:t>
            </w:r>
          </w:p>
        </w:tc>
        <w:tc>
          <w:tcPr>
            <w:tcW w:w="1701" w:type="dxa"/>
            <w:shd w:val="clear" w:color="auto" w:fill="0070C0"/>
            <w:noWrap/>
            <w:vAlign w:val="bottom"/>
            <w:hideMark/>
          </w:tcPr>
          <w:p w14:paraId="3F8B8E4E" w14:textId="77777777" w:rsidR="002C651A" w:rsidRDefault="002C651A" w:rsidP="00523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17h15-18h15</w:t>
            </w:r>
          </w:p>
          <w:p w14:paraId="52C06423" w14:textId="30C95B76" w:rsidR="002C651A" w:rsidRPr="00D40B55" w:rsidRDefault="002C651A" w:rsidP="00523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Galops 1</w:t>
            </w:r>
          </w:p>
        </w:tc>
        <w:tc>
          <w:tcPr>
            <w:tcW w:w="1602" w:type="dxa"/>
            <w:shd w:val="clear" w:color="auto" w:fill="2E74B5" w:themeFill="accent5" w:themeFillShade="BF"/>
            <w:noWrap/>
            <w:vAlign w:val="bottom"/>
            <w:hideMark/>
          </w:tcPr>
          <w:p w14:paraId="2BFA183E" w14:textId="77777777" w:rsidR="005B0219" w:rsidRDefault="005B0219" w:rsidP="005B0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18h00-19h00</w:t>
            </w:r>
          </w:p>
          <w:p w14:paraId="39CE77DE" w14:textId="3480C2AA" w:rsidR="005B0219" w:rsidRPr="00D40B55" w:rsidRDefault="005B0219" w:rsidP="005B0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Adultes confirmées</w:t>
            </w:r>
          </w:p>
        </w:tc>
        <w:tc>
          <w:tcPr>
            <w:tcW w:w="1800" w:type="dxa"/>
            <w:shd w:val="clear" w:color="auto" w:fill="FFFFFF" w:themeFill="background1"/>
          </w:tcPr>
          <w:p w14:paraId="727E875A" w14:textId="77777777" w:rsidR="005B0219" w:rsidRDefault="005B0219" w:rsidP="008B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834" w:type="dxa"/>
            <w:shd w:val="clear" w:color="auto" w:fill="FF99FF"/>
            <w:vAlign w:val="bottom"/>
          </w:tcPr>
          <w:p w14:paraId="36ACA087" w14:textId="1B2B984D" w:rsidR="005B0219" w:rsidRDefault="005B0219" w:rsidP="008B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17h15</w:t>
            </w:r>
          </w:p>
          <w:p w14:paraId="7FDD8717" w14:textId="48D65148" w:rsidR="005B0219" w:rsidRDefault="00543A47" w:rsidP="008B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Cours particulier à la demande</w:t>
            </w:r>
          </w:p>
          <w:p w14:paraId="6E8713DB" w14:textId="493B37EE" w:rsidR="005B0219" w:rsidRPr="009E1DAE" w:rsidRDefault="005B0219" w:rsidP="008B6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941" w:type="dxa"/>
            <w:shd w:val="clear" w:color="auto" w:fill="FFFFFF" w:themeFill="background1"/>
            <w:vAlign w:val="bottom"/>
          </w:tcPr>
          <w:p w14:paraId="4F1198FE" w14:textId="60F90B60" w:rsidR="005B0219" w:rsidRPr="009E1DAE" w:rsidRDefault="005B0219" w:rsidP="004F2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</w:tbl>
    <w:p w14:paraId="5D106181" w14:textId="32D62FD4" w:rsidR="00AE56FB" w:rsidRDefault="00D473C7" w:rsidP="005B0219">
      <w:pPr>
        <w:rPr>
          <w:b/>
          <w:bCs/>
          <w:color w:val="FF0000"/>
          <w:sz w:val="44"/>
          <w:szCs w:val="44"/>
          <w:u w:val="single"/>
        </w:rPr>
      </w:pPr>
      <w:r w:rsidRPr="00101DFB">
        <w:rPr>
          <w:b/>
          <w:bCs/>
          <w:color w:val="FF0000"/>
          <w:sz w:val="44"/>
          <w:szCs w:val="44"/>
          <w:u w:val="single"/>
        </w:rPr>
        <w:t xml:space="preserve">ATTENTION : </w:t>
      </w:r>
      <w:r w:rsidR="003C3AFF" w:rsidRPr="00101DFB">
        <w:rPr>
          <w:b/>
          <w:bCs/>
          <w:color w:val="FF0000"/>
          <w:sz w:val="44"/>
          <w:szCs w:val="44"/>
          <w:u w:val="single"/>
        </w:rPr>
        <w:t>si moins de 3 cavaliers/cours = cours a</w:t>
      </w:r>
      <w:r w:rsidR="00D40B55" w:rsidRPr="00101DFB">
        <w:rPr>
          <w:b/>
          <w:bCs/>
          <w:color w:val="FF0000"/>
          <w:sz w:val="44"/>
          <w:szCs w:val="44"/>
          <w:u w:val="single"/>
        </w:rPr>
        <w:t>n</w:t>
      </w:r>
      <w:r w:rsidR="003C3AFF" w:rsidRPr="00101DFB">
        <w:rPr>
          <w:b/>
          <w:bCs/>
          <w:color w:val="FF0000"/>
          <w:sz w:val="44"/>
          <w:szCs w:val="44"/>
          <w:u w:val="single"/>
        </w:rPr>
        <w:t>nulé </w:t>
      </w:r>
      <w:r w:rsidR="00101DFB" w:rsidRPr="00101DFB">
        <w:rPr>
          <w:b/>
          <w:bCs/>
          <w:color w:val="FF0000"/>
          <w:sz w:val="44"/>
          <w:szCs w:val="44"/>
          <w:u w:val="single"/>
        </w:rPr>
        <w:t>sans exception !</w:t>
      </w:r>
    </w:p>
    <w:p w14:paraId="0418337B" w14:textId="1D3C540D" w:rsidR="000D046D" w:rsidRPr="008B6C36" w:rsidRDefault="00101DFB" w:rsidP="008B6C36">
      <w:pPr>
        <w:jc w:val="center"/>
        <w:rPr>
          <w:b/>
          <w:bCs/>
          <w:color w:val="FF0000"/>
          <w:sz w:val="44"/>
          <w:szCs w:val="44"/>
          <w:u w:val="single"/>
        </w:rPr>
      </w:pPr>
      <w:r>
        <w:rPr>
          <w:b/>
          <w:bCs/>
          <w:color w:val="FF0000"/>
          <w:sz w:val="44"/>
          <w:szCs w:val="44"/>
          <w:u w:val="single"/>
        </w:rPr>
        <w:t>Si oubli de matériel = cavalier non accepté en cours !</w:t>
      </w:r>
    </w:p>
    <w:sectPr w:rsidR="000D046D" w:rsidRPr="008B6C36" w:rsidSect="00FF08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B5A80"/>
    <w:multiLevelType w:val="hybridMultilevel"/>
    <w:tmpl w:val="53FA280E"/>
    <w:lvl w:ilvl="0" w:tplc="6DF6E9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35C64"/>
    <w:multiLevelType w:val="hybridMultilevel"/>
    <w:tmpl w:val="FD30DDB8"/>
    <w:lvl w:ilvl="0" w:tplc="1E8426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467C5"/>
    <w:multiLevelType w:val="hybridMultilevel"/>
    <w:tmpl w:val="77BCD5A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500116">
    <w:abstractNumId w:val="2"/>
  </w:num>
  <w:num w:numId="2" w16cid:durableId="458718929">
    <w:abstractNumId w:val="0"/>
  </w:num>
  <w:num w:numId="3" w16cid:durableId="1852645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F6"/>
    <w:rsid w:val="00015DF2"/>
    <w:rsid w:val="000B52A4"/>
    <w:rsid w:val="000C6B50"/>
    <w:rsid w:val="000D046D"/>
    <w:rsid w:val="000F1FC9"/>
    <w:rsid w:val="00101DFB"/>
    <w:rsid w:val="0013051F"/>
    <w:rsid w:val="001E2EF9"/>
    <w:rsid w:val="00255311"/>
    <w:rsid w:val="00256F99"/>
    <w:rsid w:val="002C651A"/>
    <w:rsid w:val="00351412"/>
    <w:rsid w:val="003B3274"/>
    <w:rsid w:val="003B7F98"/>
    <w:rsid w:val="003C3AFF"/>
    <w:rsid w:val="003F4E8A"/>
    <w:rsid w:val="003F7C93"/>
    <w:rsid w:val="0041165E"/>
    <w:rsid w:val="004511D0"/>
    <w:rsid w:val="00464B30"/>
    <w:rsid w:val="004954EC"/>
    <w:rsid w:val="004D3D43"/>
    <w:rsid w:val="004E7365"/>
    <w:rsid w:val="004F2414"/>
    <w:rsid w:val="005039F9"/>
    <w:rsid w:val="00523C02"/>
    <w:rsid w:val="00543A47"/>
    <w:rsid w:val="005B0219"/>
    <w:rsid w:val="005B6174"/>
    <w:rsid w:val="005B6DAA"/>
    <w:rsid w:val="005F0F60"/>
    <w:rsid w:val="006204E8"/>
    <w:rsid w:val="006354A0"/>
    <w:rsid w:val="00657118"/>
    <w:rsid w:val="006D2A6F"/>
    <w:rsid w:val="006F2E5C"/>
    <w:rsid w:val="00822F28"/>
    <w:rsid w:val="00896B06"/>
    <w:rsid w:val="008B6C36"/>
    <w:rsid w:val="008F778E"/>
    <w:rsid w:val="008F7B5A"/>
    <w:rsid w:val="009E1DAE"/>
    <w:rsid w:val="00A277FD"/>
    <w:rsid w:val="00A878B8"/>
    <w:rsid w:val="00AB13AF"/>
    <w:rsid w:val="00AE56FB"/>
    <w:rsid w:val="00B00D6E"/>
    <w:rsid w:val="00BC0683"/>
    <w:rsid w:val="00BE52A5"/>
    <w:rsid w:val="00C17728"/>
    <w:rsid w:val="00C441FE"/>
    <w:rsid w:val="00CA34F3"/>
    <w:rsid w:val="00CD1D68"/>
    <w:rsid w:val="00D40B55"/>
    <w:rsid w:val="00D473C7"/>
    <w:rsid w:val="00D67071"/>
    <w:rsid w:val="00DA6696"/>
    <w:rsid w:val="00DF7FFE"/>
    <w:rsid w:val="00E04905"/>
    <w:rsid w:val="00E42DF4"/>
    <w:rsid w:val="00E5740A"/>
    <w:rsid w:val="00E62C7A"/>
    <w:rsid w:val="00E6767F"/>
    <w:rsid w:val="00EF1285"/>
    <w:rsid w:val="00FB42D3"/>
    <w:rsid w:val="00FE5829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35607"/>
  <w15:chartTrackingRefBased/>
  <w15:docId w15:val="{FAFE59B1-2511-4213-8DE1-DF4F342E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F0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15DF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D1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1D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Jumping88 SARL</dc:creator>
  <cp:keywords/>
  <dc:description/>
  <cp:lastModifiedBy>Jumping88 SARL</cp:lastModifiedBy>
  <cp:revision>3</cp:revision>
  <cp:lastPrinted>2022-01-20T14:24:00Z</cp:lastPrinted>
  <dcterms:created xsi:type="dcterms:W3CDTF">2022-11-09T15:54:00Z</dcterms:created>
  <dcterms:modified xsi:type="dcterms:W3CDTF">2022-11-26T09:19:00Z</dcterms:modified>
</cp:coreProperties>
</file>